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67C45" w14:textId="77777777" w:rsidR="00D04639" w:rsidRDefault="00D04639">
      <w:pPr>
        <w:rPr>
          <w:rFonts w:hint="eastAsia"/>
        </w:rPr>
      </w:pPr>
    </w:p>
    <w:p w14:paraId="793CD2F3" w14:textId="77777777" w:rsidR="00D04639" w:rsidRDefault="00D04639">
      <w:pPr>
        <w:rPr>
          <w:rFonts w:hint="eastAsia"/>
        </w:rPr>
      </w:pPr>
      <w:r>
        <w:rPr>
          <w:rFonts w:hint="eastAsia"/>
        </w:rPr>
        <w:t>拼音大写字母表 26个占格</w:t>
      </w:r>
    </w:p>
    <w:p w14:paraId="14E203BB" w14:textId="77777777" w:rsidR="00D04639" w:rsidRDefault="00D04639">
      <w:pPr>
        <w:rPr>
          <w:rFonts w:hint="eastAsia"/>
        </w:rPr>
      </w:pPr>
      <w:r>
        <w:rPr>
          <w:rFonts w:hint="eastAsia"/>
        </w:rPr>
        <w:t>在学习汉语拼音的过程中，了解和掌握26个大写字母的正确书写格式对于初学者来说至关重要。汉语拼音是学习中文的基础之一，它不仅帮助学习者正确发音，还能辅助汉字的学习。在这篇文章中，我们将详细介绍这26个大写字母的书写规范以及它们在实际应用中的重要性。</w:t>
      </w:r>
    </w:p>
    <w:p w14:paraId="03FD72D4" w14:textId="77777777" w:rsidR="00D04639" w:rsidRDefault="00D04639">
      <w:pPr>
        <w:rPr>
          <w:rFonts w:hint="eastAsia"/>
        </w:rPr>
      </w:pPr>
    </w:p>
    <w:p w14:paraId="606DF6E2" w14:textId="77777777" w:rsidR="00D04639" w:rsidRDefault="00D04639">
      <w:pPr>
        <w:rPr>
          <w:rFonts w:hint="eastAsia"/>
        </w:rPr>
      </w:pPr>
    </w:p>
    <w:p w14:paraId="5E0D3942" w14:textId="77777777" w:rsidR="00D04639" w:rsidRDefault="00D04639">
      <w:pPr>
        <w:rPr>
          <w:rFonts w:hint="eastAsia"/>
        </w:rPr>
      </w:pPr>
      <w:r>
        <w:rPr>
          <w:rFonts w:hint="eastAsia"/>
        </w:rPr>
        <w:t>大写字母A到G的书写规范</w:t>
      </w:r>
    </w:p>
    <w:p w14:paraId="55DB252A" w14:textId="77777777" w:rsidR="00D04639" w:rsidRDefault="00D04639">
      <w:pPr>
        <w:rPr>
          <w:rFonts w:hint="eastAsia"/>
        </w:rPr>
      </w:pPr>
      <w:r>
        <w:rPr>
          <w:rFonts w:hint="eastAsia"/>
        </w:rPr>
        <w:t>A、B、C、D、E、F和G作为拼音系统的一部分，每个字母都有其独特的形状和占格规则。例如，字母A通常占据上两格，而字母B则需要三格来完整地表达其形态。这种精确的书写方式有助于学生更好地理解和记忆这些字母，同时也为他们提供了一个清晰的标准来衡量自己的书写技能。</w:t>
      </w:r>
    </w:p>
    <w:p w14:paraId="1911B5AB" w14:textId="77777777" w:rsidR="00D04639" w:rsidRDefault="00D04639">
      <w:pPr>
        <w:rPr>
          <w:rFonts w:hint="eastAsia"/>
        </w:rPr>
      </w:pPr>
    </w:p>
    <w:p w14:paraId="75C4796C" w14:textId="77777777" w:rsidR="00D04639" w:rsidRDefault="00D04639">
      <w:pPr>
        <w:rPr>
          <w:rFonts w:hint="eastAsia"/>
        </w:rPr>
      </w:pPr>
    </w:p>
    <w:p w14:paraId="1446FA14" w14:textId="77777777" w:rsidR="00D04639" w:rsidRDefault="00D04639">
      <w:pPr>
        <w:rPr>
          <w:rFonts w:hint="eastAsia"/>
        </w:rPr>
      </w:pPr>
      <w:r>
        <w:rPr>
          <w:rFonts w:hint="eastAsia"/>
        </w:rPr>
        <w:t>H到N：中间行与上下延伸</w:t>
      </w:r>
    </w:p>
    <w:p w14:paraId="1BA6A96F" w14:textId="77777777" w:rsidR="00D04639" w:rsidRDefault="00D04639">
      <w:pPr>
        <w:rPr>
          <w:rFonts w:hint="eastAsia"/>
        </w:rPr>
      </w:pPr>
      <w:r>
        <w:rPr>
          <w:rFonts w:hint="eastAsia"/>
        </w:rPr>
        <w:t>从H到N，这些字母展示了更多样化的书写技巧。例如，H和I主要集中在中间一行，但H有时会根据具体要求稍微向上或向下扩展。与此相对，J和K则强调了向下延伸的重要性。通过这种方式，学习者可以更加直观地理解每个字母的独特性质，并且能够在书写时更准确地表现出这些特点。</w:t>
      </w:r>
    </w:p>
    <w:p w14:paraId="2684597C" w14:textId="77777777" w:rsidR="00D04639" w:rsidRDefault="00D04639">
      <w:pPr>
        <w:rPr>
          <w:rFonts w:hint="eastAsia"/>
        </w:rPr>
      </w:pPr>
    </w:p>
    <w:p w14:paraId="7AA3AC19" w14:textId="77777777" w:rsidR="00D04639" w:rsidRDefault="00D04639">
      <w:pPr>
        <w:rPr>
          <w:rFonts w:hint="eastAsia"/>
        </w:rPr>
      </w:pPr>
    </w:p>
    <w:p w14:paraId="61C2E8BB" w14:textId="77777777" w:rsidR="00D04639" w:rsidRDefault="00D04639">
      <w:pPr>
        <w:rPr>
          <w:rFonts w:hint="eastAsia"/>
        </w:rPr>
      </w:pPr>
      <w:r>
        <w:rPr>
          <w:rFonts w:hint="eastAsia"/>
        </w:rPr>
        <w:t>O至T：圆润与直角的结合</w:t>
      </w:r>
    </w:p>
    <w:p w14:paraId="267754BF" w14:textId="77777777" w:rsidR="00D04639" w:rsidRDefault="00D04639">
      <w:pPr>
        <w:rPr>
          <w:rFonts w:hint="eastAsia"/>
        </w:rPr>
      </w:pPr>
      <w:r>
        <w:rPr>
          <w:rFonts w:hint="eastAsia"/>
        </w:rPr>
        <w:t>接下来是O到T这一组字母，其中包含了圆形（如O）和直角（如T）两种截然不同的风格。这样的组合不仅丰富了汉语拼音的表现形式，也为学习者提供了练习不同笔画的机会。特别是对于T来说，它既要求书写者掌握直线的稳定，也需要在顶部形成一个完美的横线，这对于培养细致入微的观察力非常有帮助。</w:t>
      </w:r>
    </w:p>
    <w:p w14:paraId="14AFC6D9" w14:textId="77777777" w:rsidR="00D04639" w:rsidRDefault="00D04639">
      <w:pPr>
        <w:rPr>
          <w:rFonts w:hint="eastAsia"/>
        </w:rPr>
      </w:pPr>
    </w:p>
    <w:p w14:paraId="6E7C5111" w14:textId="77777777" w:rsidR="00D04639" w:rsidRDefault="00D04639">
      <w:pPr>
        <w:rPr>
          <w:rFonts w:hint="eastAsia"/>
        </w:rPr>
      </w:pPr>
    </w:p>
    <w:p w14:paraId="328D8B9C" w14:textId="77777777" w:rsidR="00D04639" w:rsidRDefault="00D04639">
      <w:pPr>
        <w:rPr>
          <w:rFonts w:hint="eastAsia"/>
        </w:rPr>
      </w:pPr>
      <w:r>
        <w:rPr>
          <w:rFonts w:hint="eastAsia"/>
        </w:rPr>
        <w:t>U至Z：结束与新的开始</w:t>
      </w:r>
    </w:p>
    <w:p w14:paraId="393CFB16" w14:textId="77777777" w:rsidR="00D04639" w:rsidRDefault="00D04639">
      <w:pPr>
        <w:rPr>
          <w:rFonts w:hint="eastAsia"/>
        </w:rPr>
      </w:pPr>
      <w:r>
        <w:rPr>
          <w:rFonts w:hint="eastAsia"/>
        </w:rPr>
        <w:t>我们来看一看U到Z这几个字母。它们各自具有鲜明的特点，比如U的圆润下垂，V的尖锐转折，W的双峰结构等。这些特性使得每个字母都独一无二，同时也给学习过程增添了乐趣。掌握好这部分内容，不仅是对汉语拼音学习的一个完美收官，更是开启深入探索汉语世界大门的关键一步。</w:t>
      </w:r>
    </w:p>
    <w:p w14:paraId="11E8F358" w14:textId="77777777" w:rsidR="00D04639" w:rsidRDefault="00D04639">
      <w:pPr>
        <w:rPr>
          <w:rFonts w:hint="eastAsia"/>
        </w:rPr>
      </w:pPr>
    </w:p>
    <w:p w14:paraId="26FA8141" w14:textId="77777777" w:rsidR="00D04639" w:rsidRDefault="00D04639">
      <w:pPr>
        <w:rPr>
          <w:rFonts w:hint="eastAsia"/>
        </w:rPr>
      </w:pPr>
    </w:p>
    <w:p w14:paraId="17199E48" w14:textId="77777777" w:rsidR="00D04639" w:rsidRDefault="00D0463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70FCF3" w14:textId="77777777" w:rsidR="00D04639" w:rsidRDefault="00D04639">
      <w:pPr>
        <w:rPr>
          <w:rFonts w:hint="eastAsia"/>
        </w:rPr>
      </w:pPr>
      <w:r>
        <w:rPr>
          <w:rFonts w:hint="eastAsia"/>
        </w:rPr>
        <w:t>通过上述介绍，我们可以看到，26个大写字母虽然看似简单，但背后却蕴含着丰富的知识和技术细节。正确的书写不仅能提升个人的语言能力，还能够增强对中国文化的理解。因此，无论是作为语言学习的一部分还是作为一种艺术表现形式，掌握汉语拼音的大写字母都是至关重要的。</w:t>
      </w:r>
    </w:p>
    <w:p w14:paraId="41A81FDA" w14:textId="77777777" w:rsidR="00D04639" w:rsidRDefault="00D04639">
      <w:pPr>
        <w:rPr>
          <w:rFonts w:hint="eastAsia"/>
        </w:rPr>
      </w:pPr>
    </w:p>
    <w:p w14:paraId="0821FF7D" w14:textId="77777777" w:rsidR="00D04639" w:rsidRDefault="00D04639">
      <w:pPr>
        <w:rPr>
          <w:rFonts w:hint="eastAsia"/>
        </w:rPr>
      </w:pPr>
    </w:p>
    <w:p w14:paraId="5F3AC81B" w14:textId="77777777" w:rsidR="00D04639" w:rsidRDefault="00D046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6549E5" w14:textId="1B53218C" w:rsidR="007210F9" w:rsidRDefault="007210F9"/>
    <w:sectPr w:rsidR="0072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F9"/>
    <w:rsid w:val="000F3509"/>
    <w:rsid w:val="007210F9"/>
    <w:rsid w:val="00D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ABD05-FBC7-42A9-8EBE-D0FA5E8E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